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招聘报名登记表</w:t>
      </w:r>
    </w:p>
    <w:tbl>
      <w:tblPr>
        <w:tblStyle w:val="2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735"/>
        <w:gridCol w:w="525"/>
        <w:gridCol w:w="1050"/>
        <w:gridCol w:w="840"/>
        <w:gridCol w:w="1470"/>
        <w:gridCol w:w="4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14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4"/>
                <w:sz w:val="24"/>
              </w:rPr>
              <w:t>学历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44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是否全日制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44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44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本人简历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止年月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在何地何单位工作(学习)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</w:trPr>
        <w:tc>
          <w:tcPr>
            <w:tcW w:w="1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0" w:type="dxa"/>
            <w:gridSpan w:val="8"/>
            <w:shd w:val="clear" w:color="auto" w:fill="auto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受过何奖励或处分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及主要社会关系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所在单位及职务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0" w:type="dxa"/>
            <w:gridSpan w:val="8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填写说明：</w:t>
      </w:r>
    </w:p>
    <w:p>
      <w:pPr>
        <w:spacing w:line="300" w:lineRule="exact"/>
        <w:ind w:firstLine="472" w:firstLineChars="196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1.以上填写信息均须真实有效，一经查实与现实不符，取消报名资格。</w:t>
      </w:r>
    </w:p>
    <w:p>
      <w:pPr>
        <w:spacing w:line="300" w:lineRule="exact"/>
        <w:ind w:firstLine="472" w:firstLineChars="196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2.简历一栏从毕业学校开始填写，时间前后要衔接，具体时间明确到月份。</w:t>
      </w:r>
    </w:p>
    <w:p>
      <w:pPr>
        <w:spacing w:line="300" w:lineRule="exact"/>
        <w:ind w:firstLine="472" w:firstLineChars="196"/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eastAsia="仿宋_GB2312"/>
          <w:b/>
          <w:sz w:val="24"/>
        </w:rPr>
        <w:t>3.具备中共党员、退伍军人等优先条件的，请在备注一栏注明。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5D"/>
    <w:rsid w:val="00414940"/>
    <w:rsid w:val="004A308C"/>
    <w:rsid w:val="006D08C6"/>
    <w:rsid w:val="0072695D"/>
    <w:rsid w:val="00792158"/>
    <w:rsid w:val="007B21BB"/>
    <w:rsid w:val="00817ED4"/>
    <w:rsid w:val="00A06A6B"/>
    <w:rsid w:val="00DF4C20"/>
    <w:rsid w:val="428C1716"/>
    <w:rsid w:val="4E4903E6"/>
    <w:rsid w:val="62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549</Pages>
  <Words>51584</Words>
  <Characters>294035</Characters>
  <Lines>2450</Lines>
  <Paragraphs>689</Paragraphs>
  <TotalTime>4</TotalTime>
  <ScaleCrop>false</ScaleCrop>
  <LinksUpToDate>false</LinksUpToDate>
  <CharactersWithSpaces>344930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2021-11-24T01:12:00Z</dcterms:created>
  <dc:creator>何一辉hyh</dc:creator>
  <cp:lastModifiedBy>听雨人</cp:lastModifiedBy>
  <dcterms:modified xsi:type="dcterms:W3CDTF">2021-12-28T07:11:02Z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557670F7BDF24F92AF056F24B4A7D03D</vt:lpwstr>
  </property>
</Properties>
</file>